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5D" w:rsidRDefault="00E5425D" w:rsidP="00E5425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5425D" w:rsidRDefault="00E5425D" w:rsidP="00E5425D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2021年内江市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区考调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教师报名登记表</w:t>
      </w:r>
    </w:p>
    <w:bookmarkEnd w:id="0"/>
    <w:p w:rsidR="00E5425D" w:rsidRDefault="00E5425D" w:rsidP="00E5425D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报考学科 ：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900"/>
        <w:gridCol w:w="2160"/>
        <w:gridCol w:w="1307"/>
        <w:gridCol w:w="1616"/>
      </w:tblGrid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6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467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参工时间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公招或</w:t>
            </w:r>
            <w:proofErr w:type="gramEnd"/>
            <w:r>
              <w:rPr>
                <w:rFonts w:ascii="宋体" w:hAnsi="宋体" w:hint="eastAsia"/>
                <w:sz w:val="24"/>
              </w:rPr>
              <w:t>调入时间</w:t>
            </w: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专业技术职务及聘任时间</w:t>
            </w: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年份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年度考核等级</w:t>
            </w: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师德考核等级</w:t>
            </w: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任教学科及班级</w:t>
            </w: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631"/>
        </w:trPr>
        <w:tc>
          <w:tcPr>
            <w:tcW w:w="1368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</w:p>
        </w:tc>
        <w:tc>
          <w:tcPr>
            <w:tcW w:w="2700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E5425D" w:rsidRDefault="00E5425D" w:rsidP="005C718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425D" w:rsidTr="005C7188">
        <w:trPr>
          <w:cantSplit/>
          <w:trHeight w:val="4195"/>
        </w:trPr>
        <w:tc>
          <w:tcPr>
            <w:tcW w:w="1368" w:type="dxa"/>
            <w:textDirection w:val="tbRlV"/>
            <w:vAlign w:val="center"/>
          </w:tcPr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t>主要工作简历</w:t>
            </w:r>
          </w:p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7783" w:type="dxa"/>
            <w:gridSpan w:val="5"/>
          </w:tcPr>
          <w:p w:rsidR="00E5425D" w:rsidRDefault="00E5425D" w:rsidP="005C7188">
            <w:pPr>
              <w:spacing w:line="400" w:lineRule="exact"/>
              <w:ind w:right="54"/>
              <w:rPr>
                <w:rFonts w:ascii="宋体" w:hAnsi="宋体" w:hint="eastAsia"/>
                <w:sz w:val="28"/>
              </w:rPr>
            </w:pPr>
          </w:p>
        </w:tc>
      </w:tr>
    </w:tbl>
    <w:p w:rsidR="00E5425D" w:rsidRDefault="00E5425D" w:rsidP="00E5425D">
      <w:pPr>
        <w:jc w:val="left"/>
        <w:rPr>
          <w:rFonts w:ascii="宋体" w:hAnsi="宋体" w:hint="eastAsia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758"/>
      </w:tblGrid>
      <w:tr w:rsidR="00E5425D" w:rsidTr="005C7188">
        <w:trPr>
          <w:cantSplit/>
          <w:trHeight w:val="3381"/>
        </w:trPr>
        <w:tc>
          <w:tcPr>
            <w:tcW w:w="1364" w:type="dxa"/>
            <w:textDirection w:val="tbRlV"/>
            <w:vAlign w:val="center"/>
          </w:tcPr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lastRenderedPageBreak/>
              <w:t>个人承诺</w:t>
            </w:r>
          </w:p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7758" w:type="dxa"/>
            <w:vAlign w:val="center"/>
          </w:tcPr>
          <w:p w:rsidR="00E5425D" w:rsidRDefault="00E5425D" w:rsidP="005C7188">
            <w:pPr>
              <w:spacing w:line="500" w:lineRule="exact"/>
              <w:ind w:firstLineChars="200" w:firstLine="5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保证填写的个人信息及提供的相关材料真实、准确，承诺进入选岗后不放弃选岗及应聘。如果所填写的个人信息及提供的相关材料不真实、不准确，或者放弃选岗及应聘，本人愿意随时接受所在单位及区教育体育局</w:t>
            </w: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作出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>的相应处理并承担全部后果。</w:t>
            </w:r>
          </w:p>
          <w:p w:rsidR="00E5425D" w:rsidRDefault="00E5425D" w:rsidP="005C7188">
            <w:pPr>
              <w:spacing w:line="500" w:lineRule="exact"/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报考教师签名：             </w:t>
            </w:r>
          </w:p>
          <w:p w:rsidR="00E5425D" w:rsidRDefault="00E5425D" w:rsidP="005C7188">
            <w:pPr>
              <w:ind w:firstLineChars="1700" w:firstLine="47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   月    日</w:t>
            </w:r>
          </w:p>
        </w:tc>
      </w:tr>
      <w:tr w:rsidR="00E5425D" w:rsidTr="005C7188">
        <w:trPr>
          <w:cantSplit/>
          <w:trHeight w:val="3659"/>
        </w:trPr>
        <w:tc>
          <w:tcPr>
            <w:tcW w:w="1364" w:type="dxa"/>
            <w:textDirection w:val="tbRlV"/>
            <w:vAlign w:val="center"/>
          </w:tcPr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t>单位意见</w:t>
            </w:r>
          </w:p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7758" w:type="dxa"/>
          </w:tcPr>
          <w:p w:rsidR="00E5425D" w:rsidRDefault="00E5425D" w:rsidP="005C7188">
            <w:pPr>
              <w:ind w:firstLineChars="200" w:firstLine="5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经审核，</w:t>
            </w:r>
            <w:r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同志填写《内江市市中区2021年考调教师报名登记表》个人信息及提供的相关材料真实、准确。</w:t>
            </w:r>
          </w:p>
          <w:p w:rsidR="00E5425D" w:rsidRDefault="00E5425D" w:rsidP="005C7188">
            <w:pPr>
              <w:ind w:right="54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符合报考条件，同意报考。</w:t>
            </w:r>
          </w:p>
          <w:p w:rsidR="00E5425D" w:rsidRDefault="00E5425D" w:rsidP="005C7188">
            <w:pPr>
              <w:ind w:right="54" w:firstLineChars="1100" w:firstLine="30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审核人签名：</w:t>
            </w:r>
          </w:p>
          <w:p w:rsidR="00E5425D" w:rsidRDefault="00E5425D" w:rsidP="005C7188">
            <w:pPr>
              <w:ind w:right="54" w:firstLineChars="1100" w:firstLine="30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单位负责人签名：</w:t>
            </w:r>
          </w:p>
          <w:p w:rsidR="00E5425D" w:rsidRDefault="00E5425D" w:rsidP="005C7188">
            <w:pPr>
              <w:ind w:right="54" w:firstLineChars="1300" w:firstLine="36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 月    日（盖章）</w:t>
            </w:r>
          </w:p>
        </w:tc>
      </w:tr>
      <w:tr w:rsidR="00E5425D" w:rsidTr="005C7188">
        <w:trPr>
          <w:cantSplit/>
          <w:trHeight w:val="519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t>区教育体育局意见</w:t>
            </w:r>
          </w:p>
          <w:p w:rsidR="00E5425D" w:rsidRDefault="00E5425D" w:rsidP="005C7188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 w:hint="eastAsia"/>
                <w:spacing w:val="140"/>
                <w:sz w:val="30"/>
                <w:szCs w:val="3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D" w:rsidRDefault="00E5425D" w:rsidP="005C7188">
            <w:pPr>
              <w:ind w:firstLineChars="200" w:firstLine="560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425D" w:rsidRDefault="00E5425D" w:rsidP="005C7188">
            <w:pPr>
              <w:ind w:firstLineChars="200" w:firstLine="5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根据单位意见，经再次审核，</w:t>
            </w:r>
            <w:r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同志</w:t>
            </w:r>
            <w:r>
              <w:rPr>
                <w:rFonts w:ascii="宋体" w:hAnsi="宋体" w:hint="eastAsia"/>
                <w:bCs/>
                <w:sz w:val="28"/>
              </w:rPr>
              <w:t>符合报考条件，同意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报考。</w:t>
            </w:r>
          </w:p>
          <w:p w:rsidR="00E5425D" w:rsidRDefault="00E5425D" w:rsidP="005C7188">
            <w:pPr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425D" w:rsidRDefault="00E5425D" w:rsidP="005C7188">
            <w:pPr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425D" w:rsidRDefault="00E5425D" w:rsidP="005C7188">
            <w:pPr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审核人签名：</w:t>
            </w:r>
          </w:p>
          <w:p w:rsidR="00E5425D" w:rsidRDefault="00E5425D" w:rsidP="005C7188">
            <w:pPr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425D" w:rsidRDefault="00E5425D" w:rsidP="005C7188">
            <w:pPr>
              <w:ind w:firstLineChars="1200" w:firstLine="3360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E5425D" w:rsidRDefault="00E5425D" w:rsidP="00E5425D">
      <w:pPr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备注：此表双面打印。</w:t>
      </w:r>
    </w:p>
    <w:p w:rsidR="00E5425D" w:rsidRDefault="00E5425D" w:rsidP="00E5425D">
      <w:pPr>
        <w:ind w:firstLineChars="500" w:firstLine="900"/>
        <w:jc w:val="left"/>
        <w:rPr>
          <w:rFonts w:ascii="宋体" w:hAnsi="宋体" w:hint="eastAsia"/>
          <w:sz w:val="18"/>
          <w:szCs w:val="18"/>
        </w:rPr>
      </w:pPr>
      <w:proofErr w:type="gramStart"/>
      <w:r>
        <w:rPr>
          <w:rFonts w:ascii="宋体" w:hAnsi="宋体" w:hint="eastAsia"/>
          <w:sz w:val="18"/>
          <w:szCs w:val="18"/>
        </w:rPr>
        <w:t>考调教师</w:t>
      </w:r>
      <w:proofErr w:type="gramEnd"/>
      <w:r>
        <w:rPr>
          <w:rFonts w:ascii="宋体" w:hAnsi="宋体" w:hint="eastAsia"/>
          <w:sz w:val="18"/>
          <w:szCs w:val="18"/>
        </w:rPr>
        <w:t>可以提前填报，审核后交区教育体育局。</w:t>
      </w:r>
    </w:p>
    <w:p w:rsidR="002627FF" w:rsidRPr="00E5425D" w:rsidRDefault="002627FF" w:rsidP="00E5425D"/>
    <w:sectPr w:rsidR="002627FF" w:rsidRPr="00E5425D" w:rsidSect="00E5425D"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93BF2"/>
    <w:rsid w:val="0018734C"/>
    <w:rsid w:val="00241D6F"/>
    <w:rsid w:val="002627FF"/>
    <w:rsid w:val="002B462D"/>
    <w:rsid w:val="00332C8F"/>
    <w:rsid w:val="00392F53"/>
    <w:rsid w:val="006B0BFD"/>
    <w:rsid w:val="00CC37D8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2021-03-19T03:02:00Z</dcterms:created>
  <dcterms:modified xsi:type="dcterms:W3CDTF">2021-03-19T03:02:00Z</dcterms:modified>
</cp:coreProperties>
</file>